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DB" w:rsidRDefault="00453DDB" w:rsidP="00453D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53DDB" w:rsidRPr="00A23073" w:rsidRDefault="00453DDB" w:rsidP="00453D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ระเบียบวาระการประชุมสภาองค์การบริหารส่วนตำบลนาอิน</w:t>
      </w:r>
    </w:p>
    <w:p w:rsidR="00453DDB" w:rsidRPr="00A23073" w:rsidRDefault="00453DDB" w:rsidP="00453D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 </w:t>
      </w:r>
      <w:r w:rsidR="0010450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พ.ศ. </w:t>
      </w:r>
      <w:r w:rsidR="00424B18">
        <w:rPr>
          <w:rFonts w:ascii="TH SarabunIT๙" w:hAnsi="TH SarabunIT๙" w:cs="TH SarabunIT๙" w:hint="cs"/>
          <w:b/>
          <w:bCs/>
          <w:sz w:val="32"/>
          <w:szCs w:val="32"/>
          <w:cs/>
        </w:rPr>
        <w:t>256๓</w:t>
      </w:r>
    </w:p>
    <w:p w:rsidR="00453DDB" w:rsidRPr="00A23073" w:rsidRDefault="0010450D" w:rsidP="00453D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๑๕  มิถุนายน</w:t>
      </w:r>
      <w:r w:rsidR="00424B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4B18">
        <w:rPr>
          <w:rFonts w:ascii="TH SarabunIT๙" w:hAnsi="TH SarabunIT๙" w:cs="TH SarabunIT๙" w:hint="cs"/>
          <w:b/>
          <w:bCs/>
          <w:sz w:val="32"/>
          <w:szCs w:val="32"/>
          <w:cs/>
        </w:rPr>
        <w:t>256๓</w:t>
      </w:r>
      <w:r w:rsidR="00453DDB"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เวลา 09.00 น. </w:t>
      </w:r>
    </w:p>
    <w:p w:rsidR="00453DDB" w:rsidRPr="00A23073" w:rsidRDefault="00453DDB" w:rsidP="00453D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ห้องประชุมสภาองค์การบริหารส่วนตำบลนาอิน</w:t>
      </w:r>
    </w:p>
    <w:p w:rsidR="00453DDB" w:rsidRPr="00A23073" w:rsidRDefault="00453DDB" w:rsidP="00453D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</w:t>
      </w:r>
    </w:p>
    <w:p w:rsidR="00947A9C" w:rsidRPr="003D157E" w:rsidRDefault="00453DDB" w:rsidP="00453DD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D157E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  1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453DDB" w:rsidRDefault="00453DDB" w:rsidP="00453D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:rsidR="00453DDB" w:rsidRDefault="00453DDB" w:rsidP="00453DD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453DDB" w:rsidRDefault="00453DDB" w:rsidP="00453D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D157E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  2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  <w:t>เรื่องรับรองรายงานการประชุมสภาองค์การบริหารส่วนตำบลนาอิน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</w:t>
      </w:r>
    </w:p>
    <w:p w:rsidR="00947A9C" w:rsidRPr="00A51EB2" w:rsidRDefault="00453DDB" w:rsidP="00D809FE">
      <w:pPr>
        <w:pStyle w:val="a3"/>
        <w:tabs>
          <w:tab w:val="left" w:pos="751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B92588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10450D">
        <w:rPr>
          <w:rFonts w:ascii="TH SarabunIT๙" w:hAnsi="TH SarabunIT๙" w:cs="TH SarabunIT๙" w:hint="cs"/>
          <w:sz w:val="32"/>
          <w:szCs w:val="32"/>
          <w:cs/>
        </w:rPr>
        <w:t>ประจำปี พ.ศ. 256๓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10450D">
        <w:rPr>
          <w:rFonts w:ascii="TH SarabunIT๙" w:hAnsi="TH SarabunIT๙" w:cs="TH SarabunIT๙" w:hint="cs"/>
          <w:sz w:val="32"/>
          <w:szCs w:val="32"/>
          <w:cs/>
        </w:rPr>
        <w:t xml:space="preserve"> ๗ กุมภาพันธ์ ๒๕๖๓</w:t>
      </w:r>
    </w:p>
    <w:p w:rsidR="00453DDB" w:rsidRDefault="00453DDB" w:rsidP="00453DDB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453DDB" w:rsidRPr="003D157E" w:rsidRDefault="00453DDB" w:rsidP="00453DDB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453DDB" w:rsidRPr="003D157E" w:rsidRDefault="00453DDB" w:rsidP="00453DDB">
      <w:pPr>
        <w:pStyle w:val="a3"/>
        <w:rPr>
          <w:rFonts w:ascii="TH SarabunIT๙" w:hAnsi="TH SarabunIT๙" w:cs="TH SarabunIT๙"/>
          <w:sz w:val="16"/>
          <w:szCs w:val="16"/>
        </w:rPr>
      </w:pP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3DDB" w:rsidRDefault="00453DDB" w:rsidP="00453DDB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u w:val="single"/>
        </w:rPr>
      </w:pPr>
    </w:p>
    <w:p w:rsidR="00453DDB" w:rsidRPr="003D157E" w:rsidRDefault="00453DDB" w:rsidP="00453DDB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D157E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  3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  <w:t>เรื่องเพื่อพิจารณา</w:t>
      </w:r>
    </w:p>
    <w:p w:rsidR="00947A9C" w:rsidRPr="00F4379A" w:rsidRDefault="00453DDB" w:rsidP="00AE74D6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157E">
        <w:rPr>
          <w:rFonts w:ascii="TH SarabunIT๙" w:hAnsi="TH SarabunIT๙" w:cs="TH SarabunIT๙"/>
          <w:sz w:val="32"/>
          <w:szCs w:val="32"/>
        </w:rPr>
        <w:t>3.</w:t>
      </w:r>
      <w:r w:rsidRPr="00D77F83">
        <w:rPr>
          <w:rFonts w:ascii="TH SarabunIT๙" w:hAnsi="TH SarabunIT๙" w:cs="TH SarabunIT๙"/>
          <w:sz w:val="32"/>
          <w:szCs w:val="32"/>
        </w:rPr>
        <w:t xml:space="preserve">1 </w:t>
      </w:r>
      <w:r w:rsidRPr="00D77F83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D5260C"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 (ร่าง) </w:t>
      </w:r>
      <w:r w:rsidR="00B55856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 (พ.ศ. ๒๕๖๑ </w:t>
      </w:r>
      <w:r w:rsidR="00B55856">
        <w:rPr>
          <w:rFonts w:ascii="TH SarabunIT๙" w:hAnsi="TH SarabunIT๙" w:cs="TH SarabunIT๙"/>
          <w:sz w:val="32"/>
          <w:szCs w:val="32"/>
          <w:cs/>
        </w:rPr>
        <w:t>–</w:t>
      </w:r>
      <w:r w:rsidR="00B55856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F83463">
        <w:rPr>
          <w:rFonts w:ascii="TH SarabunIT๙" w:hAnsi="TH SarabunIT๙" w:cs="TH SarabunIT๙" w:hint="cs"/>
          <w:sz w:val="32"/>
          <w:szCs w:val="32"/>
          <w:cs/>
        </w:rPr>
        <w:t>๕๖๕) องค์การบริหารส่วนตำบลนาอิน เพิ่มเติม ครั้งที่ ๑ พ.ศ. ๒๕๖๓</w:t>
      </w:r>
    </w:p>
    <w:p w:rsidR="00453DDB" w:rsidRDefault="00453DDB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947A9C" w:rsidRDefault="00947A9C" w:rsidP="00AE74D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3299D" w:rsidRDefault="00AE74D6" w:rsidP="00AE74D6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๓.๒</w:t>
      </w:r>
      <w:r w:rsidR="00453DDB"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</w:t>
      </w:r>
      <w:r w:rsidR="00EF7E85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0B2E1E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5E3F67"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เปลี่ยนแปลงคำชี้แจงงบประมาณ</w:t>
      </w:r>
      <w:r w:rsidR="0093117E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0B2E1E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พ.ศ.๒๕๖๓ </w:t>
      </w:r>
      <w:r w:rsidR="000B2E1E" w:rsidRPr="00C379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จากเดิม</w:t>
      </w:r>
      <w:r w:rsidR="000B2E1E">
        <w:rPr>
          <w:rFonts w:ascii="TH SarabunIT๙" w:hAnsi="TH SarabunIT๙" w:cs="TH SarabunIT๙" w:hint="cs"/>
          <w:sz w:val="32"/>
          <w:szCs w:val="32"/>
          <w:cs/>
        </w:rPr>
        <w:t xml:space="preserve"> ครุภัณฑ์การเกษตร (เครื่องปั๊มน้ำซัมเมอร์ส) ขนาด ๒ แรง จำนวน ๑ เครื่อง จำนวนเงิน ๒๕,๐๐๐ บาท (-สองหมื่นห้าพันบาทถ้วน-)</w:t>
      </w:r>
      <w:r w:rsidR="00947A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7A9C" w:rsidRPr="00C379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เปลี่ยนแปลงเป็น</w:t>
      </w:r>
      <w:r w:rsidR="00947A9C">
        <w:rPr>
          <w:rFonts w:ascii="TH SarabunIT๙" w:hAnsi="TH SarabunIT๙" w:cs="TH SarabunIT๙" w:hint="cs"/>
          <w:sz w:val="32"/>
          <w:szCs w:val="32"/>
          <w:cs/>
        </w:rPr>
        <w:t xml:space="preserve"> ครุภัณฑ์การเกษตร (-เครื่องปั๊มน้ำซัมเมอร์ส-) ขนาด ๑ แรง จำนวน ๑ เครื่อง จำนวนเงิน ๒๕,๐๐๐ บาท (-สองหมื่นห้าพันบาทถ้วน-)</w:t>
      </w:r>
    </w:p>
    <w:p w:rsidR="00453DDB" w:rsidRDefault="00453DDB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EB4" w:rsidRDefault="00453DDB" w:rsidP="003F2E9C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53DDB" w:rsidRDefault="00453DDB" w:rsidP="00453DDB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D77F8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D77F83"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 ๆ (ถ้ามี)</w:t>
      </w:r>
    </w:p>
    <w:p w:rsidR="00453DDB" w:rsidRDefault="00453DDB" w:rsidP="00453DDB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453DDB" w:rsidRPr="00D77F83" w:rsidRDefault="00453DDB" w:rsidP="00453DDB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DDB" w:rsidRPr="00AB096A" w:rsidRDefault="00453DDB" w:rsidP="00453DDB"/>
    <w:p w:rsidR="00357189" w:rsidRDefault="00357189"/>
    <w:sectPr w:rsidR="00357189" w:rsidSect="00094703">
      <w:pgSz w:w="11906" w:h="16838"/>
      <w:pgMar w:top="709" w:right="14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453DDB"/>
    <w:rsid w:val="000227E3"/>
    <w:rsid w:val="000B2E1E"/>
    <w:rsid w:val="000D6816"/>
    <w:rsid w:val="0010450D"/>
    <w:rsid w:val="001414C1"/>
    <w:rsid w:val="001C34E0"/>
    <w:rsid w:val="002B415D"/>
    <w:rsid w:val="002B6646"/>
    <w:rsid w:val="00342ACF"/>
    <w:rsid w:val="00357189"/>
    <w:rsid w:val="003E6097"/>
    <w:rsid w:val="003F2E9C"/>
    <w:rsid w:val="00400956"/>
    <w:rsid w:val="00424B18"/>
    <w:rsid w:val="00430131"/>
    <w:rsid w:val="0043299D"/>
    <w:rsid w:val="00453DDB"/>
    <w:rsid w:val="004B4BDD"/>
    <w:rsid w:val="004D01DC"/>
    <w:rsid w:val="00500749"/>
    <w:rsid w:val="00531179"/>
    <w:rsid w:val="00594615"/>
    <w:rsid w:val="005E3F67"/>
    <w:rsid w:val="00680650"/>
    <w:rsid w:val="006B5FCD"/>
    <w:rsid w:val="006F61F5"/>
    <w:rsid w:val="0075475D"/>
    <w:rsid w:val="007F4EC5"/>
    <w:rsid w:val="0080275F"/>
    <w:rsid w:val="00876B89"/>
    <w:rsid w:val="008A069F"/>
    <w:rsid w:val="008D4EB4"/>
    <w:rsid w:val="00922F55"/>
    <w:rsid w:val="0093117E"/>
    <w:rsid w:val="00947A9C"/>
    <w:rsid w:val="00960E3B"/>
    <w:rsid w:val="009653EF"/>
    <w:rsid w:val="00A65059"/>
    <w:rsid w:val="00AE74D6"/>
    <w:rsid w:val="00B55856"/>
    <w:rsid w:val="00B92588"/>
    <w:rsid w:val="00BE56F4"/>
    <w:rsid w:val="00C37919"/>
    <w:rsid w:val="00C76FA8"/>
    <w:rsid w:val="00CB3844"/>
    <w:rsid w:val="00D409CA"/>
    <w:rsid w:val="00D5260C"/>
    <w:rsid w:val="00D776D5"/>
    <w:rsid w:val="00D809FE"/>
    <w:rsid w:val="00E77382"/>
    <w:rsid w:val="00EB4FA0"/>
    <w:rsid w:val="00EF7E85"/>
    <w:rsid w:val="00F204A0"/>
    <w:rsid w:val="00F83463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DDB"/>
    <w:pPr>
      <w:spacing w:line="240" w:lineRule="auto"/>
      <w:ind w:left="0" w:firstLine="0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64</cp:revision>
  <cp:lastPrinted>2020-06-08T02:28:00Z</cp:lastPrinted>
  <dcterms:created xsi:type="dcterms:W3CDTF">2020-01-28T02:10:00Z</dcterms:created>
  <dcterms:modified xsi:type="dcterms:W3CDTF">2020-06-12T02:46:00Z</dcterms:modified>
</cp:coreProperties>
</file>